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81B" w:rsidRPr="00B2681B" w:rsidRDefault="00B2681B" w:rsidP="00B2681B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B2681B">
        <w:rPr>
          <w:rFonts w:ascii="Calibri" w:eastAsia="Times New Roman" w:hAnsi="Calibri" w:cs="Calibri"/>
          <w:b/>
          <w:bCs/>
          <w:color w:val="000000"/>
          <w:lang w:eastAsia="cs-CZ"/>
        </w:rPr>
        <w:t>Od:</w:t>
      </w:r>
      <w:r w:rsidRPr="00B2681B">
        <w:rPr>
          <w:rFonts w:ascii="Calibri" w:eastAsia="Times New Roman" w:hAnsi="Calibri" w:cs="Calibri"/>
          <w:color w:val="000000"/>
          <w:lang w:eastAsia="cs-CZ"/>
        </w:rPr>
        <w:t> INFUN CREW &lt;infun.cz@gmail.com&gt;</w:t>
      </w:r>
    </w:p>
    <w:p w:rsidR="00B2681B" w:rsidRPr="00B2681B" w:rsidRDefault="00B2681B" w:rsidP="00B2681B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B2681B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B2681B">
        <w:rPr>
          <w:rFonts w:ascii="Calibri" w:eastAsia="Times New Roman" w:hAnsi="Calibri" w:cs="Calibri"/>
          <w:color w:val="000000"/>
          <w:lang w:eastAsia="cs-CZ"/>
        </w:rPr>
        <w:t> sobota 30. dubna 2022 19:59</w:t>
      </w:r>
      <w:r w:rsidRPr="00B2681B">
        <w:rPr>
          <w:rFonts w:ascii="Calibri" w:eastAsia="Times New Roman" w:hAnsi="Calibri" w:cs="Calibri"/>
          <w:color w:val="000000"/>
          <w:lang w:eastAsia="cs-CZ"/>
        </w:rPr>
        <w:br/>
      </w:r>
      <w:r w:rsidRPr="00B2681B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B2681B">
        <w:rPr>
          <w:rFonts w:ascii="Calibri" w:eastAsia="Times New Roman" w:hAnsi="Calibri" w:cs="Calibri"/>
          <w:color w:val="000000"/>
          <w:lang w:eastAsia="cs-CZ"/>
        </w:rPr>
        <w:t> David Nováček - 1. viceprezident CDO &lt;david.novacek@czechdance.org&gt;</w:t>
      </w:r>
      <w:r w:rsidRPr="00B2681B">
        <w:rPr>
          <w:rFonts w:ascii="Calibri" w:eastAsia="Times New Roman" w:hAnsi="Calibri" w:cs="Calibri"/>
          <w:color w:val="000000"/>
          <w:lang w:eastAsia="cs-CZ"/>
        </w:rPr>
        <w:br/>
      </w:r>
      <w:r w:rsidRPr="00B2681B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B2681B">
        <w:rPr>
          <w:rFonts w:ascii="Calibri" w:eastAsia="Times New Roman" w:hAnsi="Calibri" w:cs="Calibri"/>
          <w:color w:val="000000"/>
          <w:lang w:eastAsia="cs-CZ"/>
        </w:rPr>
        <w:t> Omluva</w:t>
      </w:r>
    </w:p>
    <w:p w:rsidR="00B2681B" w:rsidRPr="00B2681B" w:rsidRDefault="00B2681B" w:rsidP="00B2681B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r w:rsidRPr="00B2681B"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  <w:t> </w:t>
      </w:r>
    </w:p>
    <w:p w:rsidR="00B2681B" w:rsidRPr="00B2681B" w:rsidRDefault="00B2681B" w:rsidP="00B2681B">
      <w:pPr>
        <w:spacing w:after="0" w:line="240" w:lineRule="auto"/>
        <w:textAlignment w:val="baseline"/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</w:pPr>
      <w:r w:rsidRPr="00B2681B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t>Dobrý den.</w:t>
      </w:r>
      <w:r w:rsidRPr="00B2681B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br/>
      </w:r>
      <w:r w:rsidRPr="00B2681B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br/>
        <w:t>Ještě bych se ráda vyjádřila k dnešní soutěži - choreografie CESTA DO FANTAZIE.</w:t>
      </w:r>
      <w:r w:rsidRPr="00B2681B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br/>
      </w:r>
      <w:r w:rsidRPr="00B2681B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br/>
        <w:t>Opravdu jsem netušila, že tam nesmím mít 25 dětí, pravidla jsem nečetla a tím, že jsme byli i na regionu a hlavně na TSR, kde ten počet tak je, neřešila jsem to. V soutěžní jednotce jich 25 mám, ale pravděpodobně, jak posílala rodná čísla postupně, jelikož tam máme i nové děti, tak jsem si nevšimla, že v soutěžní jednotce jich je pouze 24. Nebyl to záměr a určitě nebyl záměr okrást svaz o 300-Kč. Jezdili jsme i všechny on-line, naopak vždy dokupuji pásky, jelikož mám více trenérů; než je počet pásek.</w:t>
      </w:r>
      <w:r w:rsidRPr="00B2681B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br/>
        <w:t xml:space="preserve">Vzhledem k tomu, že jsem platila startovné převodem a vždy je částka kolem 30 tisíc, do toho někdo je člen, někdo ne, někdo tančí 2krát, někdo 3krát, do toho mám </w:t>
      </w:r>
      <w:proofErr w:type="gramStart"/>
      <w:r w:rsidRPr="00B2681B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t>10ti</w:t>
      </w:r>
      <w:proofErr w:type="gramEnd"/>
      <w:r w:rsidRPr="00B2681B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t xml:space="preserve"> měsíční </w:t>
      </w:r>
      <w:proofErr w:type="spellStart"/>
      <w:r w:rsidRPr="00B2681B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t>mimino</w:t>
      </w:r>
      <w:proofErr w:type="spellEnd"/>
      <w:r w:rsidRPr="00B2681B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t xml:space="preserve"> a opravdu to </w:t>
      </w:r>
      <w:proofErr w:type="spellStart"/>
      <w:r w:rsidRPr="00B2681B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t>nepřepočítavám</w:t>
      </w:r>
      <w:proofErr w:type="spellEnd"/>
      <w:r w:rsidRPr="00B2681B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t>, kolik přesně mám platit, prostě platím to, co je uvedeno.</w:t>
      </w:r>
      <w:r w:rsidRPr="00B2681B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br/>
      </w:r>
      <w:r w:rsidRPr="00B2681B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br/>
        <w:t>Nicméně chápu; že důvody výše nikoho nezajímají. Chyba je to moje, beru na sebe a omlouvám se a jen prosím, ať se to nedotkne dětí a mohou tančit i na MČR. Je jasné, že to tedy předěláme na 24, tomu 25 dítěti to nějak vysvětlím, ale nerada bych, aby se to dotklo celého týmu. Opravdu jsme nechtěli nikomu uškodit, nikoho okrást a ani se nijak zvýhodnit oproti ostatním.</w:t>
      </w:r>
      <w:r w:rsidRPr="00B2681B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br/>
        <w:t>Díky a omlouvám se.</w:t>
      </w:r>
      <w:r w:rsidRPr="00B2681B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br/>
      </w:r>
      <w:r w:rsidRPr="00B2681B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br/>
        <w:t>Andrea Šnajdrová</w:t>
      </w:r>
      <w:r w:rsidRPr="00B2681B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br/>
      </w:r>
      <w:r w:rsidRPr="00B2681B">
        <w:rPr>
          <w:rFonts w:ascii="inherit" w:eastAsia="Times New Roman" w:hAnsi="inherit" w:cs="Segoe UI"/>
          <w:color w:val="000000"/>
          <w:bdr w:val="none" w:sz="0" w:space="0" w:color="auto" w:frame="1"/>
          <w:lang w:eastAsia="cs-CZ"/>
        </w:rPr>
        <w:br/>
        <w:t>Odesláno z iPhonu</w:t>
      </w:r>
    </w:p>
    <w:p w:rsidR="00606827" w:rsidRDefault="00606827">
      <w:bookmarkStart w:id="0" w:name="_GoBack"/>
      <w:bookmarkEnd w:id="0"/>
    </w:p>
    <w:sectPr w:rsidR="00606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69"/>
    <w:rsid w:val="00014E0A"/>
    <w:rsid w:val="000C6415"/>
    <w:rsid w:val="00373669"/>
    <w:rsid w:val="00606827"/>
    <w:rsid w:val="008873D0"/>
    <w:rsid w:val="009B4F89"/>
    <w:rsid w:val="00B2681B"/>
    <w:rsid w:val="00D6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9E044-023C-4726-B92C-1424ED4B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7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C6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8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9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92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80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36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95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6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787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7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4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6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87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4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37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7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4405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9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6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2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2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67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69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18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601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14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54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18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89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80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517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94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03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1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8505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0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53621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4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0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19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2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02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24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39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01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8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43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69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14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23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0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91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16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45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64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21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75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Nováček</dc:creator>
  <cp:keywords/>
  <dc:description/>
  <cp:lastModifiedBy>David Nováček</cp:lastModifiedBy>
  <cp:revision>3</cp:revision>
  <dcterms:created xsi:type="dcterms:W3CDTF">2022-05-03T14:56:00Z</dcterms:created>
  <dcterms:modified xsi:type="dcterms:W3CDTF">2022-05-03T14:56:00Z</dcterms:modified>
</cp:coreProperties>
</file>