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0149" w14:textId="77777777" w:rsidR="001B2C8C" w:rsidRDefault="00734139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ZÁPIS Z ON-LINE JEDNÁNÍ KRK DNE 28.12.2020</w:t>
      </w:r>
    </w:p>
    <w:p w14:paraId="2ED33B97" w14:textId="77777777" w:rsidR="001B2C8C" w:rsidRDefault="001B2C8C">
      <w:pPr>
        <w:rPr>
          <w:rFonts w:hint="eastAsia"/>
          <w:b/>
          <w:bCs/>
          <w:u w:val="single"/>
        </w:rPr>
      </w:pPr>
    </w:p>
    <w:p w14:paraId="78A1E32C" w14:textId="77777777" w:rsidR="001B2C8C" w:rsidRDefault="001B2C8C">
      <w:pPr>
        <w:rPr>
          <w:rFonts w:hint="eastAsia"/>
          <w:b/>
          <w:bCs/>
          <w:u w:val="single"/>
        </w:rPr>
      </w:pPr>
    </w:p>
    <w:p w14:paraId="75950E96" w14:textId="77777777" w:rsidR="001B2C8C" w:rsidRDefault="001B2C8C">
      <w:pPr>
        <w:rPr>
          <w:rFonts w:hint="eastAsia"/>
        </w:rPr>
      </w:pPr>
    </w:p>
    <w:p w14:paraId="725D7737" w14:textId="77777777" w:rsidR="001B2C8C" w:rsidRDefault="00734139">
      <w:pPr>
        <w:rPr>
          <w:rFonts w:hint="eastAsia"/>
        </w:rPr>
      </w:pPr>
      <w:r>
        <w:t>Jednání zahájeno 28.12.2020  9:00. Přítomni: Andrea Myslivečková, Dita Hejníková, Tereza Olšarová</w:t>
      </w:r>
    </w:p>
    <w:p w14:paraId="06B37A63" w14:textId="77777777" w:rsidR="001B2C8C" w:rsidRDefault="001B2C8C">
      <w:pPr>
        <w:rPr>
          <w:rFonts w:hint="eastAsia"/>
        </w:rPr>
      </w:pPr>
    </w:p>
    <w:p w14:paraId="2E6ACFC1" w14:textId="77777777" w:rsidR="001B2C8C" w:rsidRDefault="001B2C8C">
      <w:pPr>
        <w:rPr>
          <w:rFonts w:hint="eastAsia"/>
        </w:rPr>
      </w:pPr>
    </w:p>
    <w:p w14:paraId="52B0E3E6" w14:textId="63DCF654" w:rsidR="001B2C8C" w:rsidRDefault="00734139">
      <w:pPr>
        <w:rPr>
          <w:rFonts w:hint="eastAsia"/>
        </w:rPr>
      </w:pPr>
      <w:r>
        <w:t>Předse</w:t>
      </w:r>
      <w:r w:rsidR="00D71CC0">
        <w:t>d</w:t>
      </w:r>
      <w:r>
        <w:t xml:space="preserve">kyně KRK konstatovala, že členové KRK se pravidelně účastní jednání prezidia CDO a jsou tedy vždy v obraze. Zároveň  tímto  dochází k průběžnému monitorování a kontrole činnosti CDO. </w:t>
      </w:r>
    </w:p>
    <w:p w14:paraId="6723BEA7" w14:textId="77777777" w:rsidR="001B2C8C" w:rsidRDefault="001B2C8C">
      <w:pPr>
        <w:rPr>
          <w:rFonts w:hint="eastAsia"/>
        </w:rPr>
      </w:pPr>
    </w:p>
    <w:p w14:paraId="0FF9F4AB" w14:textId="641E125F" w:rsidR="007A4493" w:rsidRDefault="00734139">
      <w:pPr>
        <w:rPr>
          <w:rFonts w:hint="eastAsia"/>
        </w:rPr>
      </w:pPr>
      <w:r>
        <w:t xml:space="preserve">Jednání prezidia v roce 2020 </w:t>
      </w:r>
      <w:r w:rsidR="00FC5F76">
        <w:t>probíhala v následujících termínech</w:t>
      </w:r>
      <w:r>
        <w:t xml:space="preserve"> </w:t>
      </w:r>
      <w:r w:rsidR="00893F06">
        <w:t xml:space="preserve">vždy za </w:t>
      </w:r>
      <w:r>
        <w:t>přítomnost</w:t>
      </w:r>
      <w:r w:rsidR="007A4493">
        <w:t xml:space="preserve">i zástupců </w:t>
      </w:r>
      <w:r>
        <w:t>KRK</w:t>
      </w:r>
      <w:r w:rsidR="007A4493">
        <w:t>.</w:t>
      </w:r>
    </w:p>
    <w:p w14:paraId="3878AF64" w14:textId="48C39A62" w:rsidR="001B2C8C" w:rsidRDefault="00734139">
      <w:pPr>
        <w:rPr>
          <w:rFonts w:hint="eastAsia"/>
        </w:rPr>
      </w:pPr>
      <w:r>
        <w:t xml:space="preserve">1. Osobní jednání prezidia 25.2.2020 </w:t>
      </w:r>
    </w:p>
    <w:p w14:paraId="08ED5338" w14:textId="77777777" w:rsidR="001B2C8C" w:rsidRDefault="00734139">
      <w:pPr>
        <w:rPr>
          <w:rFonts w:hint="eastAsia"/>
        </w:rPr>
      </w:pPr>
      <w:r>
        <w:t>Kontrola plnění rozpočtu 2019. Kontrola rozpočtu na rok 2020.</w:t>
      </w:r>
    </w:p>
    <w:p w14:paraId="139E2E30" w14:textId="13067F1E" w:rsidR="001B2C8C" w:rsidRDefault="00734139">
      <w:pPr>
        <w:rPr>
          <w:rFonts w:hint="eastAsia"/>
        </w:rPr>
      </w:pPr>
      <w:r>
        <w:t xml:space="preserve">2. Osobní jednání prezidia 25.8.2020 </w:t>
      </w:r>
    </w:p>
    <w:p w14:paraId="7C49A288" w14:textId="77777777" w:rsidR="007A4493" w:rsidRDefault="007A4493">
      <w:pPr>
        <w:rPr>
          <w:rFonts w:hint="eastAsia"/>
        </w:rPr>
      </w:pPr>
    </w:p>
    <w:p w14:paraId="0391523B" w14:textId="7B476063" w:rsidR="001B2C8C" w:rsidRDefault="00734139">
      <w:pPr>
        <w:rPr>
          <w:rFonts w:hint="eastAsia"/>
        </w:rPr>
      </w:pPr>
      <w:r>
        <w:t xml:space="preserve">Následovaly On-line konference prezidia. Na všech těchto konferencích byli přítomni všichni členové KRK. Jednalo se o konference v těchto dnech: 15.9., 20.10., 13.11. a 14.12. 2020. Na těchto konferencích probíhalo schvalování nových termínů soutěží a řešil se postup v této krizové situaci.  </w:t>
      </w:r>
    </w:p>
    <w:p w14:paraId="3EB62DC7" w14:textId="2FED4341" w:rsidR="001B2C8C" w:rsidRDefault="001B2C8C">
      <w:pPr>
        <w:rPr>
          <w:rFonts w:hint="eastAsia"/>
        </w:rPr>
      </w:pPr>
    </w:p>
    <w:p w14:paraId="6E070F3F" w14:textId="77777777" w:rsidR="001B2C8C" w:rsidRDefault="001B2C8C">
      <w:pPr>
        <w:rPr>
          <w:rFonts w:hint="eastAsia"/>
        </w:rPr>
      </w:pPr>
    </w:p>
    <w:p w14:paraId="1FE0C991" w14:textId="77777777" w:rsidR="001B2C8C" w:rsidRDefault="00734139">
      <w:pPr>
        <w:rPr>
          <w:rFonts w:hint="eastAsia"/>
        </w:rPr>
      </w:pPr>
      <w:r>
        <w:t xml:space="preserve">V roce 2019 se členové KRK také účastnili osobních jednání prezidia, průběžně kontrolovali data na Google disku. </w:t>
      </w:r>
    </w:p>
    <w:p w14:paraId="35236D24" w14:textId="77777777" w:rsidR="007A4493" w:rsidRDefault="007A4493">
      <w:pPr>
        <w:rPr>
          <w:rFonts w:hint="eastAsia"/>
        </w:rPr>
      </w:pPr>
    </w:p>
    <w:p w14:paraId="089A1083" w14:textId="1D692B6A" w:rsidR="001B2C8C" w:rsidRDefault="00734139">
      <w:pPr>
        <w:rPr>
          <w:rFonts w:hint="eastAsia"/>
        </w:rPr>
      </w:pPr>
      <w:r>
        <w:t>Proběhla průběžná kontrola plnění rozpočtu 2019.</w:t>
      </w:r>
      <w:r w:rsidR="00A9577F">
        <w:t xml:space="preserve"> </w:t>
      </w:r>
      <w:r>
        <w:t>Byla zjištěna chyba – spíše překlep v rámci vyúčtování Grand finále</w:t>
      </w:r>
      <w:r w:rsidR="00D71CC0">
        <w:t xml:space="preserve"> 2019</w:t>
      </w:r>
      <w:r>
        <w:t xml:space="preserve">. Jednalo  se o částku za pronájem stepařské podlahy, kdy tento překlep byl na místě </w:t>
      </w:r>
      <w:r w:rsidR="00D71CC0">
        <w:t xml:space="preserve">(II. </w:t>
      </w:r>
      <w:r w:rsidR="00D71CC0">
        <w:rPr>
          <w:rFonts w:hint="eastAsia"/>
        </w:rPr>
        <w:t>O</w:t>
      </w:r>
      <w:r w:rsidR="00D71CC0">
        <w:t xml:space="preserve">sobní jednání Prezídia dne 3.9.2019) </w:t>
      </w:r>
      <w:r w:rsidR="00EE2B1F">
        <w:t xml:space="preserve">vyřešen a </w:t>
      </w:r>
      <w:r>
        <w:t>opraven.</w:t>
      </w:r>
    </w:p>
    <w:p w14:paraId="19782A2A" w14:textId="5EC505DF" w:rsidR="001B2C8C" w:rsidRDefault="001B2C8C">
      <w:pPr>
        <w:rPr>
          <w:rFonts w:hint="eastAsia"/>
        </w:rPr>
      </w:pPr>
    </w:p>
    <w:p w14:paraId="477F1FD1" w14:textId="72F46CAA" w:rsidR="00EE2B1F" w:rsidRDefault="00EE2B1F">
      <w:pPr>
        <w:rPr>
          <w:rFonts w:hint="eastAsia"/>
        </w:rPr>
      </w:pPr>
    </w:p>
    <w:p w14:paraId="0FE8DE51" w14:textId="77777777" w:rsidR="00EE2B1F" w:rsidRPr="00EE2B1F" w:rsidRDefault="00EE2B1F" w:rsidP="00EE2B1F">
      <w:pPr>
        <w:rPr>
          <w:rFonts w:hint="eastAsia"/>
          <w:b/>
          <w:bCs/>
        </w:rPr>
      </w:pPr>
      <w:r w:rsidRPr="00EE2B1F">
        <w:rPr>
          <w:b/>
          <w:bCs/>
        </w:rPr>
        <w:t>Do konce roku 2020 neobdržel KRK žádný podnět a z toho důvodu nemusel KRK projednávat žádnou stížnost členské základny.</w:t>
      </w:r>
    </w:p>
    <w:p w14:paraId="25F9AA7F" w14:textId="77777777" w:rsidR="00EE2B1F" w:rsidRDefault="00EE2B1F">
      <w:pPr>
        <w:rPr>
          <w:rFonts w:hint="eastAsia"/>
        </w:rPr>
      </w:pPr>
    </w:p>
    <w:p w14:paraId="31F6460E" w14:textId="77777777" w:rsidR="001B2C8C" w:rsidRDefault="00734139">
      <w:pPr>
        <w:rPr>
          <w:rFonts w:hint="eastAsia"/>
        </w:rPr>
      </w:pPr>
      <w:r>
        <w:t>Členové KRK se shodli, že v případě přetrvávající pandemické situace budou naše jednání probíhat on-line. A to vždy po jednání prezidia. Takovéto on-line jednání, vždy vyvolá předsedkyně Andrea Myslivečková.</w:t>
      </w:r>
    </w:p>
    <w:p w14:paraId="4FEA54C9" w14:textId="77777777" w:rsidR="001B2C8C" w:rsidRDefault="001B2C8C">
      <w:pPr>
        <w:rPr>
          <w:rFonts w:hint="eastAsia"/>
        </w:rPr>
      </w:pPr>
    </w:p>
    <w:p w14:paraId="6BC38AB8" w14:textId="77777777" w:rsidR="001B2C8C" w:rsidRDefault="001B2C8C">
      <w:pPr>
        <w:rPr>
          <w:rFonts w:hint="eastAsia"/>
        </w:rPr>
      </w:pPr>
    </w:p>
    <w:p w14:paraId="47AD9DAB" w14:textId="77777777" w:rsidR="001B2C8C" w:rsidRDefault="001B2C8C">
      <w:pPr>
        <w:rPr>
          <w:rFonts w:hint="eastAsia"/>
        </w:rPr>
      </w:pPr>
    </w:p>
    <w:p w14:paraId="6A868774" w14:textId="5FE88363" w:rsidR="001B2C8C" w:rsidRDefault="00734139">
      <w:pPr>
        <w:rPr>
          <w:rFonts w:hint="eastAsia"/>
        </w:rPr>
      </w:pPr>
      <w:r>
        <w:t>Sepsala</w:t>
      </w:r>
      <w:r w:rsidR="00A9577F">
        <w:t>:</w:t>
      </w:r>
      <w:r>
        <w:t xml:space="preserve"> Dita Hejníková členka KRK</w:t>
      </w:r>
    </w:p>
    <w:p w14:paraId="46076148" w14:textId="77777777" w:rsidR="001B2C8C" w:rsidRDefault="001B2C8C">
      <w:pPr>
        <w:rPr>
          <w:rFonts w:hint="eastAsia"/>
        </w:rPr>
      </w:pPr>
    </w:p>
    <w:p w14:paraId="242BCF77" w14:textId="76054E25" w:rsidR="001B2C8C" w:rsidRDefault="00A9577F">
      <w:pPr>
        <w:rPr>
          <w:rFonts w:hint="eastAsia"/>
        </w:rPr>
      </w:pPr>
      <w:r>
        <w:t>Ověřila: Andrea Myslivečková a Tereza Olšarová</w:t>
      </w:r>
    </w:p>
    <w:sectPr w:rsidR="001B2C8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8C"/>
    <w:rsid w:val="001B2C8C"/>
    <w:rsid w:val="001E36B9"/>
    <w:rsid w:val="004D0A45"/>
    <w:rsid w:val="00734139"/>
    <w:rsid w:val="00770184"/>
    <w:rsid w:val="007A4493"/>
    <w:rsid w:val="00893F06"/>
    <w:rsid w:val="00A9577F"/>
    <w:rsid w:val="00D71CC0"/>
    <w:rsid w:val="00EE2B1F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DAD"/>
  <w15:docId w15:val="{108ECB39-3506-4938-98B8-8F4A12F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Myslivečková</dc:creator>
  <dc:description/>
  <cp:lastModifiedBy>Andrea Myslivečková</cp:lastModifiedBy>
  <cp:revision>3</cp:revision>
  <dcterms:created xsi:type="dcterms:W3CDTF">2021-01-05T09:32:00Z</dcterms:created>
  <dcterms:modified xsi:type="dcterms:W3CDTF">2021-01-05T09:36:00Z</dcterms:modified>
  <dc:language>cs-CZ</dc:language>
</cp:coreProperties>
</file>